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51827" w14:textId="77777777" w:rsidR="003663E0" w:rsidRDefault="003663E0" w:rsidP="003663E0">
      <w:r>
        <w:rPr>
          <w:noProof/>
        </w:rPr>
        <w:drawing>
          <wp:inline distT="0" distB="0" distL="0" distR="0" wp14:anchorId="314D9F21" wp14:editId="09DE7787">
            <wp:extent cx="1381125" cy="781050"/>
            <wp:effectExtent l="0" t="0" r="9525" b="0"/>
            <wp:docPr id="1" name="Obraz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BC69A2" w14:textId="217CE918" w:rsidR="003663E0" w:rsidRPr="005B47B5" w:rsidRDefault="003663E0" w:rsidP="003663E0">
      <w:r w:rsidRPr="005270AC">
        <w:rPr>
          <w:b/>
          <w:bCs/>
          <w:sz w:val="28"/>
          <w:szCs w:val="28"/>
        </w:rPr>
        <w:t xml:space="preserve">Przygotowanie do zabiegu z zakresu chirurgii </w:t>
      </w:r>
      <w:r>
        <w:rPr>
          <w:b/>
          <w:bCs/>
          <w:sz w:val="28"/>
          <w:szCs w:val="28"/>
        </w:rPr>
        <w:t xml:space="preserve">ogólnej </w:t>
      </w:r>
      <w:r>
        <w:rPr>
          <w:b/>
          <w:bCs/>
          <w:sz w:val="28"/>
          <w:szCs w:val="28"/>
        </w:rPr>
        <w:t xml:space="preserve">w znieczuleniu </w:t>
      </w:r>
      <w:r>
        <w:rPr>
          <w:b/>
          <w:bCs/>
          <w:sz w:val="28"/>
          <w:szCs w:val="28"/>
        </w:rPr>
        <w:t>ogólnym</w:t>
      </w:r>
    </w:p>
    <w:p w14:paraId="752D410B" w14:textId="77777777" w:rsidR="003663E0" w:rsidRDefault="003663E0" w:rsidP="003663E0">
      <w:r w:rsidRPr="005270AC">
        <w:rPr>
          <w:u w:val="single"/>
        </w:rPr>
        <w:t>Wyniki badań</w:t>
      </w:r>
      <w:r>
        <w:t xml:space="preserve">: </w:t>
      </w:r>
    </w:p>
    <w:p w14:paraId="642530FD" w14:textId="247CE53B" w:rsidR="003663E0" w:rsidRDefault="003663E0" w:rsidP="003663E0">
      <w:r>
        <w:t xml:space="preserve">7 dni przed zabiegiem: Grupa krwi, morfologia,  APTT, INR, </w:t>
      </w:r>
      <w:r>
        <w:t>kreatynina, elektrolity</w:t>
      </w:r>
    </w:p>
    <w:p w14:paraId="01D54CA1" w14:textId="77777777" w:rsidR="003663E0" w:rsidRDefault="003663E0" w:rsidP="003663E0">
      <w:r>
        <w:t>Pacjentów, którym z uwagi na stan zdrowia zlecono konsultacje u innych specjalistów (np. kardiologa, endokrynologa, onkologa) prosimy o dostarczenie ich opinii na piśmie.</w:t>
      </w:r>
    </w:p>
    <w:p w14:paraId="6EE9737C" w14:textId="6ACDD5DF" w:rsidR="003663E0" w:rsidRDefault="003663E0" w:rsidP="003663E0">
      <w:r>
        <w:t xml:space="preserve">Wyniki i opinie lekarskie prosimy zeskanować i przesłać na adres e-mail </w:t>
      </w:r>
      <w:hyperlink r:id="rId6" w:history="1">
        <w:r w:rsidRPr="003C2EB8">
          <w:rPr>
            <w:rStyle w:val="Hipercze"/>
          </w:rPr>
          <w:t>kontakt@hauzerclinic.com</w:t>
        </w:r>
      </w:hyperlink>
      <w:r>
        <w:rPr>
          <w:rStyle w:val="Hipercze"/>
        </w:rPr>
        <w:t xml:space="preserve"> </w:t>
      </w:r>
      <w:r w:rsidRPr="005B47B5">
        <w:rPr>
          <w:rStyle w:val="Hipercze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lub sms na numer 570 200 916 /570 200 917</w:t>
      </w:r>
      <w:r w:rsidRPr="005B47B5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t xml:space="preserve"> </w:t>
      </w:r>
      <w:r>
        <w:t xml:space="preserve">przed ustalonym terminem zabiegu. </w:t>
      </w:r>
    </w:p>
    <w:p w14:paraId="5DFD58AC" w14:textId="291B3B20" w:rsidR="003663E0" w:rsidRDefault="003663E0" w:rsidP="003663E0">
      <w:r>
        <w:rPr>
          <w:b/>
          <w:bCs/>
        </w:rPr>
        <w:t xml:space="preserve">Jeżeli lekarz tak zasugeruje - </w:t>
      </w:r>
      <w:r>
        <w:t xml:space="preserve">przed zabiegiem należy </w:t>
      </w:r>
      <w:r w:rsidRPr="005B47B5">
        <w:rPr>
          <w:u w:val="single"/>
        </w:rPr>
        <w:t>bezwzględnie</w:t>
      </w:r>
      <w:r>
        <w:t xml:space="preserve"> odstawić leki rozrzedzające krew w tym aspirynę, </w:t>
      </w:r>
      <w:proofErr w:type="spellStart"/>
      <w:r>
        <w:t>accard</w:t>
      </w:r>
      <w:proofErr w:type="spellEnd"/>
      <w:r>
        <w:t xml:space="preserve">, </w:t>
      </w:r>
      <w:proofErr w:type="spellStart"/>
      <w:r>
        <w:t>polocard</w:t>
      </w:r>
      <w:proofErr w:type="spellEnd"/>
      <w:r>
        <w:t xml:space="preserve">, a </w:t>
      </w:r>
      <w:proofErr w:type="spellStart"/>
      <w:r>
        <w:t>vessel</w:t>
      </w:r>
      <w:proofErr w:type="spellEnd"/>
      <w:r>
        <w:t xml:space="preserve"> </w:t>
      </w:r>
      <w:proofErr w:type="spellStart"/>
      <w:r>
        <w:t>due</w:t>
      </w:r>
      <w:proofErr w:type="spellEnd"/>
      <w:r>
        <w:t xml:space="preserve"> na 3 dni przed zabiegiem</w:t>
      </w:r>
    </w:p>
    <w:p w14:paraId="5B3F9540" w14:textId="77777777" w:rsidR="003663E0" w:rsidRDefault="003663E0" w:rsidP="003663E0"/>
    <w:p w14:paraId="586AC7EF" w14:textId="77777777" w:rsidR="001F4D2D" w:rsidRDefault="001F4D2D"/>
    <w:sectPr w:rsidR="001F4D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3E0"/>
    <w:rsid w:val="001F4D2D"/>
    <w:rsid w:val="0022732B"/>
    <w:rsid w:val="003663E0"/>
    <w:rsid w:val="009C5B76"/>
    <w:rsid w:val="00B75654"/>
    <w:rsid w:val="00B97852"/>
    <w:rsid w:val="00BD1CF1"/>
    <w:rsid w:val="00F37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793C7E"/>
  <w15:chartTrackingRefBased/>
  <w15:docId w15:val="{E0EE64A0-0347-45CF-8EC2-72227252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63E0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663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663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663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663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663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663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663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663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663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663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663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663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663E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663E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663E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663E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663E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663E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663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3663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663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3663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663E0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3663E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663E0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3663E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663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663E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663E0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3663E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ontakt@hauzerclinic.com" TargetMode="External"/><Relationship Id="rId5" Type="http://schemas.openxmlformats.org/officeDocument/2006/relationships/image" Target="cid:17cff89d0874cd34f0f1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106</Words>
  <Characters>637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Kręgiel</dc:creator>
  <cp:keywords/>
  <dc:description/>
  <cp:lastModifiedBy>Kamila Kręgiel</cp:lastModifiedBy>
  <cp:revision>1</cp:revision>
  <dcterms:created xsi:type="dcterms:W3CDTF">2026-07-02T13:46:00Z</dcterms:created>
  <dcterms:modified xsi:type="dcterms:W3CDTF">2026-07-02T13:49:00Z</dcterms:modified>
</cp:coreProperties>
</file>